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67" w:rsidRDefault="00316367">
      <w:pPr>
        <w:rPr>
          <w:sz w:val="20"/>
        </w:rPr>
      </w:pPr>
    </w:p>
    <w:p w:rsidR="00316367" w:rsidRDefault="00316367">
      <w:pPr>
        <w:rPr>
          <w:sz w:val="20"/>
        </w:rPr>
      </w:pPr>
    </w:p>
    <w:p w:rsidR="00316367" w:rsidRDefault="00316367">
      <w:pPr>
        <w:spacing w:before="6"/>
        <w:rPr>
          <w:sz w:val="20"/>
        </w:rPr>
      </w:pPr>
    </w:p>
    <w:tbl>
      <w:tblPr>
        <w:tblStyle w:val="TableNormal"/>
        <w:tblW w:w="938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2694"/>
      </w:tblGrid>
      <w:tr w:rsidR="00316367" w:rsidRPr="0082461A" w:rsidTr="0082461A">
        <w:trPr>
          <w:trHeight w:val="284"/>
        </w:trPr>
        <w:tc>
          <w:tcPr>
            <w:tcW w:w="6691" w:type="dxa"/>
          </w:tcPr>
          <w:p w:rsidR="00316367" w:rsidRPr="0082461A" w:rsidRDefault="00AB5673" w:rsidP="00A227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Barema de Seleção </w:t>
            </w:r>
            <w:r w:rsidR="00902350">
              <w:rPr>
                <w:b/>
                <w:sz w:val="24"/>
              </w:rPr>
              <w:t>M/D 2021</w:t>
            </w:r>
          </w:p>
        </w:tc>
        <w:tc>
          <w:tcPr>
            <w:tcW w:w="2694" w:type="dxa"/>
          </w:tcPr>
          <w:p w:rsidR="00316367" w:rsidRPr="0082461A" w:rsidRDefault="0031636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  <w:shd w:val="clear" w:color="auto" w:fill="BEBEBE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Cursos Extra-curriculares</w:t>
            </w:r>
          </w:p>
        </w:tc>
        <w:tc>
          <w:tcPr>
            <w:tcW w:w="2694" w:type="dxa"/>
            <w:shd w:val="clear" w:color="auto" w:fill="BEBEBE"/>
          </w:tcPr>
          <w:p w:rsidR="00316367" w:rsidRDefault="0082461A">
            <w:pPr>
              <w:pStyle w:val="TableParagraph"/>
              <w:ind w:left="419" w:right="383"/>
              <w:jc w:val="center"/>
              <w:rPr>
                <w:sz w:val="24"/>
              </w:rPr>
            </w:pPr>
            <w:r>
              <w:rPr>
                <w:sz w:val="24"/>
              </w:rPr>
              <w:t>Máximo 10 pontos</w:t>
            </w: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pontos por curso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  <w:shd w:val="clear" w:color="auto" w:fill="BEBEBE"/>
          </w:tcPr>
          <w:p w:rsidR="00846BE6" w:rsidRDefault="0082461A" w:rsidP="00846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Estágios/Experiência profissional</w:t>
            </w:r>
            <w:r w:rsidR="00846BE6">
              <w:rPr>
                <w:sz w:val="24"/>
              </w:rPr>
              <w:t xml:space="preserve"> </w:t>
            </w:r>
            <w:r w:rsidR="00902350">
              <w:rPr>
                <w:sz w:val="24"/>
              </w:rPr>
              <w:t>(com relevância para a área)</w:t>
            </w:r>
          </w:p>
        </w:tc>
        <w:tc>
          <w:tcPr>
            <w:tcW w:w="2694" w:type="dxa"/>
            <w:shd w:val="clear" w:color="auto" w:fill="BEBEBE"/>
          </w:tcPr>
          <w:p w:rsidR="00316367" w:rsidRDefault="0082461A" w:rsidP="00846BE6">
            <w:pPr>
              <w:pStyle w:val="TableParagraph"/>
              <w:ind w:left="419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Máximo </w:t>
            </w:r>
            <w:r w:rsidR="0097077A">
              <w:rPr>
                <w:sz w:val="24"/>
              </w:rPr>
              <w:t>3</w:t>
            </w:r>
            <w:r w:rsidR="00846BE6">
              <w:rPr>
                <w:sz w:val="24"/>
              </w:rPr>
              <w:t>0</w:t>
            </w:r>
            <w:r>
              <w:rPr>
                <w:sz w:val="24"/>
              </w:rPr>
              <w:t xml:space="preserve"> pontos</w:t>
            </w: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 w:rsidP="00DD4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IC, mon</w:t>
            </w:r>
            <w:r w:rsidR="00DD443B">
              <w:rPr>
                <w:sz w:val="24"/>
              </w:rPr>
              <w:t>itorias, docência,</w:t>
            </w:r>
            <w:r>
              <w:rPr>
                <w:sz w:val="24"/>
              </w:rPr>
              <w:t xml:space="preserve"> estágios em laboratórios e </w:t>
            </w:r>
            <w:r w:rsidR="00AB5673">
              <w:rPr>
                <w:sz w:val="24"/>
              </w:rPr>
              <w:t>outros.</w:t>
            </w:r>
          </w:p>
          <w:p w:rsidR="00902350" w:rsidRDefault="00AB5673" w:rsidP="00902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Empregos</w:t>
            </w:r>
            <w:r w:rsidR="00902350">
              <w:rPr>
                <w:sz w:val="24"/>
              </w:rPr>
              <w:t>.</w:t>
            </w:r>
          </w:p>
          <w:p w:rsidR="00C34749" w:rsidRDefault="00AB5673" w:rsidP="00902350">
            <w:pPr>
              <w:pStyle w:val="TableParagraph"/>
              <w:rPr>
                <w:sz w:val="24"/>
              </w:rPr>
            </w:pPr>
            <w:r w:rsidRPr="00AB5673">
              <w:rPr>
                <w:sz w:val="24"/>
              </w:rPr>
              <w:t>01 ponto</w:t>
            </w:r>
            <w:r w:rsidR="00216C28">
              <w:rPr>
                <w:sz w:val="24"/>
              </w:rPr>
              <w:t xml:space="preserve"> (nacional) e 05 pontos (internacional)</w:t>
            </w:r>
            <w:r w:rsidRPr="00AB5673">
              <w:rPr>
                <w:sz w:val="24"/>
              </w:rPr>
              <w:t xml:space="preserve"> para cada 30 dias</w:t>
            </w:r>
            <w:r w:rsidR="00216C28"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846BE6" w:rsidRDefault="00846BE6" w:rsidP="00EC6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34749" w:rsidTr="0082461A">
        <w:trPr>
          <w:trHeight w:val="284"/>
        </w:trPr>
        <w:tc>
          <w:tcPr>
            <w:tcW w:w="6691" w:type="dxa"/>
          </w:tcPr>
          <w:p w:rsidR="00C34749" w:rsidRDefault="00C34749" w:rsidP="00DD443B">
            <w:pPr>
              <w:pStyle w:val="TableParagraph"/>
              <w:rPr>
                <w:sz w:val="24"/>
              </w:rPr>
            </w:pPr>
            <w:r w:rsidRPr="00902350">
              <w:rPr>
                <w:sz w:val="24"/>
              </w:rPr>
              <w:t>Consultorias (5 pontos cada)</w:t>
            </w:r>
          </w:p>
        </w:tc>
        <w:tc>
          <w:tcPr>
            <w:tcW w:w="2694" w:type="dxa"/>
          </w:tcPr>
          <w:p w:rsidR="00C34749" w:rsidRDefault="00C34749" w:rsidP="00EC6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  <w:shd w:val="clear" w:color="auto" w:fill="BEBEBE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Prêmios</w:t>
            </w:r>
          </w:p>
        </w:tc>
        <w:tc>
          <w:tcPr>
            <w:tcW w:w="2694" w:type="dxa"/>
            <w:shd w:val="clear" w:color="auto" w:fill="BEBEBE"/>
          </w:tcPr>
          <w:p w:rsidR="00316367" w:rsidRDefault="0082461A">
            <w:pPr>
              <w:pStyle w:val="TableParagraph"/>
              <w:ind w:left="419" w:right="383"/>
              <w:jc w:val="center"/>
              <w:rPr>
                <w:sz w:val="24"/>
              </w:rPr>
            </w:pPr>
            <w:r>
              <w:rPr>
                <w:sz w:val="24"/>
              </w:rPr>
              <w:t>Máximo 5 pontos</w:t>
            </w: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(3 pontos)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≥ 2 (5 pontos)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  <w:shd w:val="clear" w:color="auto" w:fill="BEBEBE"/>
          </w:tcPr>
          <w:p w:rsidR="00316367" w:rsidRDefault="00C74A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Produção</w:t>
            </w:r>
            <w:r w:rsidR="0082461A">
              <w:rPr>
                <w:sz w:val="24"/>
              </w:rPr>
              <w:t xml:space="preserve"> (Resumos/</w:t>
            </w:r>
            <w:r w:rsidR="0097077A">
              <w:rPr>
                <w:sz w:val="24"/>
              </w:rPr>
              <w:t>Poster/</w:t>
            </w:r>
            <w:r w:rsidR="0082461A">
              <w:rPr>
                <w:sz w:val="24"/>
              </w:rPr>
              <w:t>Capítulos/Artigos/Patentes)</w:t>
            </w:r>
          </w:p>
        </w:tc>
        <w:tc>
          <w:tcPr>
            <w:tcW w:w="2694" w:type="dxa"/>
            <w:shd w:val="clear" w:color="auto" w:fill="BEBEBE"/>
          </w:tcPr>
          <w:p w:rsidR="00316367" w:rsidRDefault="00711849">
            <w:pPr>
              <w:pStyle w:val="TableParagraph"/>
              <w:ind w:left="419" w:right="383"/>
              <w:jc w:val="center"/>
              <w:rPr>
                <w:sz w:val="24"/>
              </w:rPr>
            </w:pPr>
            <w:r>
              <w:rPr>
                <w:sz w:val="24"/>
              </w:rPr>
              <w:t>Máximo 5</w:t>
            </w:r>
            <w:r w:rsidR="0097077A">
              <w:rPr>
                <w:sz w:val="24"/>
              </w:rPr>
              <w:t>0</w:t>
            </w:r>
            <w:r w:rsidR="0082461A">
              <w:rPr>
                <w:sz w:val="24"/>
              </w:rPr>
              <w:t xml:space="preserve"> pontos</w:t>
            </w: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272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Resumo</w:t>
            </w:r>
            <w:r w:rsidR="00902350">
              <w:rPr>
                <w:sz w:val="24"/>
              </w:rPr>
              <w:t xml:space="preserve"> Publicado ou Poster</w:t>
            </w:r>
            <w:r>
              <w:rPr>
                <w:sz w:val="24"/>
              </w:rPr>
              <w:t xml:space="preserve"> </w:t>
            </w:r>
            <w:r w:rsidR="00902350">
              <w:rPr>
                <w:sz w:val="24"/>
              </w:rPr>
              <w:t>(M</w:t>
            </w:r>
            <w:r>
              <w:rPr>
                <w:sz w:val="24"/>
              </w:rPr>
              <w:t>áximo 15</w:t>
            </w:r>
            <w:r w:rsidR="0082461A">
              <w:rPr>
                <w:sz w:val="24"/>
              </w:rPr>
              <w:t xml:space="preserve"> pontos)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Co-autor: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(2,5 pontos)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(5 pontos)</w:t>
            </w:r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6367" w:rsidTr="0082461A">
        <w:trPr>
          <w:trHeight w:val="284"/>
        </w:trPr>
        <w:tc>
          <w:tcPr>
            <w:tcW w:w="6691" w:type="dxa"/>
          </w:tcPr>
          <w:p w:rsidR="00316367" w:rsidRDefault="00824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≥ 3 (10 pontos)</w:t>
            </w:r>
            <w:bookmarkStart w:id="0" w:name="_GoBack"/>
            <w:bookmarkEnd w:id="0"/>
          </w:p>
        </w:tc>
        <w:tc>
          <w:tcPr>
            <w:tcW w:w="2694" w:type="dxa"/>
          </w:tcPr>
          <w:p w:rsidR="00316367" w:rsidRDefault="003163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1º ou último autor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(5 pontos)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(10 pontos)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2721D6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≥</w:t>
            </w:r>
            <w:r w:rsidR="00846BE6">
              <w:rPr>
                <w:sz w:val="24"/>
              </w:rPr>
              <w:t>3 (15 pontos)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846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Capítulos/art</w:t>
            </w:r>
            <w:r w:rsidR="0097077A">
              <w:rPr>
                <w:sz w:val="24"/>
              </w:rPr>
              <w:t>igos/patentes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6E29B1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Co-autor: 10</w:t>
            </w:r>
            <w:r w:rsidR="00846BE6">
              <w:rPr>
                <w:sz w:val="24"/>
              </w:rPr>
              <w:t xml:space="preserve"> pontos cada</w:t>
            </w:r>
          </w:p>
        </w:tc>
        <w:tc>
          <w:tcPr>
            <w:tcW w:w="2694" w:type="dxa"/>
          </w:tcPr>
          <w:p w:rsidR="00846BE6" w:rsidRDefault="00846BE6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</w:tcPr>
          <w:p w:rsidR="00846BE6" w:rsidRDefault="00413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1º autor ou último autor: 20</w:t>
            </w:r>
            <w:r w:rsidR="00846BE6">
              <w:rPr>
                <w:sz w:val="24"/>
              </w:rPr>
              <w:t xml:space="preserve"> pontos cada</w:t>
            </w:r>
          </w:p>
        </w:tc>
        <w:tc>
          <w:tcPr>
            <w:tcW w:w="2694" w:type="dxa"/>
          </w:tcPr>
          <w:p w:rsidR="00846BE6" w:rsidRDefault="00846B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82461A">
        <w:trPr>
          <w:trHeight w:val="284"/>
        </w:trPr>
        <w:tc>
          <w:tcPr>
            <w:tcW w:w="6691" w:type="dxa"/>
            <w:shd w:val="clear" w:color="auto" w:fill="BEBEBE"/>
          </w:tcPr>
          <w:p w:rsidR="00846BE6" w:rsidRDefault="00846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Participação em eventos</w:t>
            </w:r>
          </w:p>
        </w:tc>
        <w:tc>
          <w:tcPr>
            <w:tcW w:w="2694" w:type="dxa"/>
            <w:shd w:val="clear" w:color="auto" w:fill="BEBEBE"/>
          </w:tcPr>
          <w:p w:rsidR="00846BE6" w:rsidRDefault="006D33FD">
            <w:pPr>
              <w:pStyle w:val="TableParagraph"/>
              <w:ind w:left="419" w:right="383"/>
              <w:jc w:val="center"/>
              <w:rPr>
                <w:sz w:val="24"/>
              </w:rPr>
            </w:pPr>
            <w:r w:rsidRPr="00902350">
              <w:rPr>
                <w:sz w:val="24"/>
              </w:rPr>
              <w:t>Máximo</w:t>
            </w:r>
            <w:r w:rsidR="00902350" w:rsidRPr="00902350">
              <w:rPr>
                <w:sz w:val="24"/>
              </w:rPr>
              <w:t xml:space="preserve"> </w:t>
            </w:r>
            <w:r w:rsidRPr="00902350">
              <w:rPr>
                <w:sz w:val="24"/>
              </w:rPr>
              <w:t>15</w:t>
            </w:r>
            <w:r w:rsidR="00902350" w:rsidRPr="00902350">
              <w:rPr>
                <w:sz w:val="24"/>
              </w:rPr>
              <w:t xml:space="preserve"> </w:t>
            </w:r>
            <w:r w:rsidR="00846BE6">
              <w:rPr>
                <w:sz w:val="24"/>
              </w:rPr>
              <w:t>pontos</w:t>
            </w: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C64C0D" w:rsidRDefault="007B414D" w:rsidP="00C64C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</w:t>
            </w:r>
          </w:p>
        </w:tc>
        <w:tc>
          <w:tcPr>
            <w:tcW w:w="2694" w:type="dxa"/>
          </w:tcPr>
          <w:p w:rsidR="007B414D" w:rsidRDefault="007B41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7B414D" w:rsidRDefault="007B414D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(5 pontos)</w:t>
            </w:r>
          </w:p>
        </w:tc>
        <w:tc>
          <w:tcPr>
            <w:tcW w:w="2694" w:type="dxa"/>
          </w:tcPr>
          <w:p w:rsidR="007B414D" w:rsidRDefault="007B414D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7B414D" w:rsidRDefault="007B414D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(10 pontos)</w:t>
            </w:r>
          </w:p>
        </w:tc>
        <w:tc>
          <w:tcPr>
            <w:tcW w:w="2694" w:type="dxa"/>
          </w:tcPr>
          <w:p w:rsidR="007B414D" w:rsidRDefault="007B414D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461A" w:rsidTr="0082461A">
        <w:trPr>
          <w:trHeight w:val="284"/>
        </w:trPr>
        <w:tc>
          <w:tcPr>
            <w:tcW w:w="6691" w:type="dxa"/>
          </w:tcPr>
          <w:p w:rsidR="0082461A" w:rsidRDefault="0082461A" w:rsidP="00824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≥ 3 (20 pontos)</w:t>
            </w:r>
          </w:p>
        </w:tc>
        <w:tc>
          <w:tcPr>
            <w:tcW w:w="2694" w:type="dxa"/>
          </w:tcPr>
          <w:p w:rsidR="0082461A" w:rsidRDefault="0082461A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7B414D" w:rsidRDefault="007B414D" w:rsidP="007B4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Internacional</w:t>
            </w:r>
            <w:r w:rsidR="00640BD8">
              <w:rPr>
                <w:sz w:val="24"/>
              </w:rPr>
              <w:t xml:space="preserve"> no Brasil ou fora. </w:t>
            </w:r>
          </w:p>
        </w:tc>
        <w:tc>
          <w:tcPr>
            <w:tcW w:w="2694" w:type="dxa"/>
          </w:tcPr>
          <w:p w:rsidR="007B414D" w:rsidRDefault="007B414D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7B414D" w:rsidRDefault="007B414D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(10 pontos)</w:t>
            </w:r>
          </w:p>
        </w:tc>
        <w:tc>
          <w:tcPr>
            <w:tcW w:w="2694" w:type="dxa"/>
          </w:tcPr>
          <w:p w:rsidR="007B414D" w:rsidRDefault="007B414D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14D" w:rsidTr="0082461A">
        <w:trPr>
          <w:trHeight w:val="284"/>
        </w:trPr>
        <w:tc>
          <w:tcPr>
            <w:tcW w:w="6691" w:type="dxa"/>
          </w:tcPr>
          <w:p w:rsidR="007B414D" w:rsidRDefault="002721D6" w:rsidP="00497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≥ </w:t>
            </w:r>
            <w:r w:rsidR="007B414D">
              <w:rPr>
                <w:sz w:val="24"/>
              </w:rPr>
              <w:t>2 (20 pontos)</w:t>
            </w:r>
          </w:p>
        </w:tc>
        <w:tc>
          <w:tcPr>
            <w:tcW w:w="2694" w:type="dxa"/>
          </w:tcPr>
          <w:p w:rsidR="007B414D" w:rsidRDefault="007B414D" w:rsidP="00497A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6BE6" w:rsidTr="005D1811">
        <w:trPr>
          <w:trHeight w:val="297"/>
        </w:trPr>
        <w:tc>
          <w:tcPr>
            <w:tcW w:w="6691" w:type="dxa"/>
            <w:shd w:val="clear" w:color="auto" w:fill="A6A6A6"/>
          </w:tcPr>
          <w:p w:rsidR="00846BE6" w:rsidRDefault="00846BE6" w:rsidP="007D24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 w:rsidR="00711849">
              <w:rPr>
                <w:sz w:val="24"/>
              </w:rPr>
              <w:t xml:space="preserve"> de </w:t>
            </w:r>
            <w:r w:rsidR="007D2413">
              <w:rPr>
                <w:sz w:val="24"/>
              </w:rPr>
              <w:t>110</w:t>
            </w:r>
            <w:r w:rsidR="00902350">
              <w:rPr>
                <w:sz w:val="24"/>
              </w:rPr>
              <w:t xml:space="preserve"> </w:t>
            </w:r>
            <w:r w:rsidR="00761843">
              <w:rPr>
                <w:sz w:val="24"/>
              </w:rPr>
              <w:t>pontos</w:t>
            </w:r>
          </w:p>
        </w:tc>
        <w:tc>
          <w:tcPr>
            <w:tcW w:w="2694" w:type="dxa"/>
            <w:tcBorders>
              <w:right w:val="nil"/>
            </w:tcBorders>
            <w:shd w:val="clear" w:color="auto" w:fill="A6A6A6"/>
          </w:tcPr>
          <w:p w:rsidR="00846BE6" w:rsidRDefault="00846BE6">
            <w:pPr>
              <w:pStyle w:val="TableParagraph"/>
              <w:spacing w:line="275" w:lineRule="exact"/>
              <w:ind w:left="105" w:right="80"/>
              <w:jc w:val="center"/>
              <w:rPr>
                <w:sz w:val="24"/>
              </w:rPr>
            </w:pPr>
            <w:r>
              <w:rPr>
                <w:sz w:val="24"/>
              </w:rPr>
              <w:t>MÁXIMO 100 PONTOS</w:t>
            </w:r>
          </w:p>
        </w:tc>
      </w:tr>
      <w:tr w:rsidR="005D1811" w:rsidTr="0082461A">
        <w:trPr>
          <w:trHeight w:val="297"/>
        </w:trPr>
        <w:tc>
          <w:tcPr>
            <w:tcW w:w="6691" w:type="dxa"/>
            <w:tcBorders>
              <w:bottom w:val="nil"/>
            </w:tcBorders>
            <w:shd w:val="clear" w:color="auto" w:fill="A6A6A6"/>
          </w:tcPr>
          <w:p w:rsidR="005D1811" w:rsidRDefault="005D18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Pontuação do candidato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shd w:val="clear" w:color="auto" w:fill="A6A6A6"/>
          </w:tcPr>
          <w:p w:rsidR="005D1811" w:rsidRDefault="005D1811">
            <w:pPr>
              <w:pStyle w:val="TableParagraph"/>
              <w:spacing w:line="275" w:lineRule="exact"/>
              <w:ind w:left="105" w:right="80"/>
              <w:jc w:val="center"/>
              <w:rPr>
                <w:sz w:val="24"/>
              </w:rPr>
            </w:pPr>
          </w:p>
        </w:tc>
      </w:tr>
    </w:tbl>
    <w:p w:rsidR="00CB76B7" w:rsidRDefault="00CB76B7"/>
    <w:sectPr w:rsidR="00CB76B7" w:rsidSect="00316367">
      <w:type w:val="continuous"/>
      <w:pgSz w:w="1191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67"/>
    <w:rsid w:val="000F55BE"/>
    <w:rsid w:val="00216C28"/>
    <w:rsid w:val="002721D6"/>
    <w:rsid w:val="00316367"/>
    <w:rsid w:val="00352A66"/>
    <w:rsid w:val="003C51A1"/>
    <w:rsid w:val="004138FA"/>
    <w:rsid w:val="00430C0A"/>
    <w:rsid w:val="005D1811"/>
    <w:rsid w:val="00640BD8"/>
    <w:rsid w:val="006A5ECD"/>
    <w:rsid w:val="006D33FD"/>
    <w:rsid w:val="006E29B1"/>
    <w:rsid w:val="00711849"/>
    <w:rsid w:val="00761843"/>
    <w:rsid w:val="00766E3E"/>
    <w:rsid w:val="007B414D"/>
    <w:rsid w:val="007D2413"/>
    <w:rsid w:val="0082461A"/>
    <w:rsid w:val="00846BE6"/>
    <w:rsid w:val="00902350"/>
    <w:rsid w:val="0097077A"/>
    <w:rsid w:val="00A2276B"/>
    <w:rsid w:val="00AB5673"/>
    <w:rsid w:val="00C34749"/>
    <w:rsid w:val="00C64C0D"/>
    <w:rsid w:val="00C74A30"/>
    <w:rsid w:val="00CB76B7"/>
    <w:rsid w:val="00CC4225"/>
    <w:rsid w:val="00D93506"/>
    <w:rsid w:val="00D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D7E"/>
  <w15:docId w15:val="{6163F4DA-8BF7-49C0-A134-9C5A5B3F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6367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316367"/>
  </w:style>
  <w:style w:type="paragraph" w:customStyle="1" w:styleId="TableParagraph">
    <w:name w:val="Table Paragraph"/>
    <w:basedOn w:val="Normal"/>
    <w:uiPriority w:val="1"/>
    <w:qFormat/>
    <w:rsid w:val="00316367"/>
    <w:pPr>
      <w:spacing w:line="265" w:lineRule="exact"/>
      <w:ind w:left="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4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41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Santiago</dc:creator>
  <cp:lastModifiedBy>RAISSA</cp:lastModifiedBy>
  <cp:revision>2</cp:revision>
  <cp:lastPrinted>2018-07-10T13:26:00Z</cp:lastPrinted>
  <dcterms:created xsi:type="dcterms:W3CDTF">2021-10-21T18:34:00Z</dcterms:created>
  <dcterms:modified xsi:type="dcterms:W3CDTF">2021-10-21T18:34:00Z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2018-07-10T00:00:00Z</vt:filetime>
  </property>
</Properties>
</file>